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B0CC">
      <w:pPr>
        <w:wordWrap w:val="0"/>
        <w:topLinePunct/>
        <w:autoSpaceDE/>
        <w:spacing w:line="240" w:lineRule="auto"/>
        <w:jc w:val="center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</w:pPr>
      <w:bookmarkStart w:id="10" w:name="_GoBack"/>
      <w:bookmarkEnd w:id="10"/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  <w:t xml:space="preserve">报 名 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表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37"/>
        <w:gridCol w:w="1090"/>
        <w:gridCol w:w="438"/>
        <w:gridCol w:w="1291"/>
        <w:gridCol w:w="1693"/>
        <w:gridCol w:w="1705"/>
        <w:gridCol w:w="2168"/>
      </w:tblGrid>
      <w:tr w14:paraId="04B2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9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8D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4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2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2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62C67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B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C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2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A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4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34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B9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19C4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6FDA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66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6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F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E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AF2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3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74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F4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5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0B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C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24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9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F3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7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F9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4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2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3C37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9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4C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18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43E56E05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CF4DC6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19F3861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981A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20BEBD61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31692D3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2F96F0B">
      <w:pPr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。</w:t>
      </w:r>
    </w:p>
    <w:p w14:paraId="7D8BBCE7">
      <w:pPr>
        <w:pStyle w:val="2"/>
        <w:rPr>
          <w:rFonts w:hint="eastAsia" w:ascii="宋体" w:hAnsi="宋体" w:eastAsia="宋体" w:cs="宋体"/>
        </w:rPr>
      </w:pPr>
    </w:p>
    <w:p w14:paraId="405C99CB">
      <w:pPr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br w:type="page"/>
      </w: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法定代表人身份证明书</w:t>
      </w:r>
    </w:p>
    <w:p w14:paraId="1224A2F0">
      <w:pPr>
        <w:wordWrap w:val="0"/>
        <w:topLinePunct/>
        <w:autoSpaceDE/>
        <w:spacing w:line="44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竞包人名称：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单位性质：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成立时间：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年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经营期限：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姓名：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职务：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系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（竞包人名称）的法定代表人，联系方式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29A7D41E">
      <w:pPr>
        <w:wordWrap w:val="0"/>
        <w:topLinePunct/>
        <w:autoSpaceDE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竞包人：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17145</wp:posOffset>
                </wp:positionV>
                <wp:extent cx="6318250" cy="3048000"/>
                <wp:effectExtent l="4445" t="4445" r="20955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7pt;margin-top:1.35pt;height:240pt;width:497.5pt;z-index:251660288;mso-width-relative:page;mso-height-relative:page;" fillcolor="#FFFFFF" filled="t" stroked="t" coordsize="21600,21600" o:gfxdata="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sdpKtgAAAAIAQAA&#10;DwAAAAAAAAABACAAAAAiAAAAZHJzL2Rvd25yZXYueG1sUEsBAhQAFAAAAAgAh07iQKposM4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/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Toc17931"/>
      <w:bookmarkStart w:id="1" w:name="_Toc152045792"/>
      <w:bookmarkStart w:id="2" w:name="_Toc31290"/>
      <w:bookmarkStart w:id="3" w:name="_Toc13500"/>
      <w:bookmarkStart w:id="4" w:name="_Toc144974861"/>
      <w:bookmarkStart w:id="5" w:name="_Toc9106"/>
      <w:bookmarkStart w:id="6" w:name="_Toc17708348"/>
      <w:bookmarkStart w:id="7" w:name="_Toc152042581"/>
      <w:bookmarkStart w:id="8" w:name="_Toc17493"/>
      <w:bookmarkStart w:id="9" w:name="_Toc92893100"/>
      <w:r>
        <w:rPr>
          <w:rFonts w:hint="eastAsia" w:ascii="宋体" w:hAnsi="宋体" w:eastAsia="宋体" w:cs="宋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hint="eastAsia" w:ascii="宋体" w:hAnsi="宋体" w:eastAsia="宋体" w:cs="宋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本人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Cs w:val="21"/>
        </w:rPr>
        <w:t>（姓名）系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（竞包人名称）的法定代表人，现委托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（项目名称） 施工竞包文件、签订合同和处理有关事宜，其法律后果由我方承担。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     委托期限：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20" w:firstLineChars="200"/>
        <w:outlineLvl w:val="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50DE220B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竞包人：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法定代表人：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（签字或盖章）联系方式：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</w:t>
      </w:r>
    </w:p>
    <w:p w14:paraId="69C44521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身份证号码：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委托代理人：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Cs w:val="21"/>
        </w:rPr>
        <w:t>（签字或盖章） 联系方式：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</w:t>
      </w:r>
    </w:p>
    <w:p w14:paraId="017A0593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Cs w:val="21"/>
        </w:rPr>
        <w:t>身份证号码：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</w:t>
      </w:r>
    </w:p>
    <w:p w14:paraId="240DF095">
      <w:pPr>
        <w:wordWrap w:val="0"/>
        <w:topLinePunct/>
        <w:autoSpaceDE/>
        <w:spacing w:line="360" w:lineRule="auto"/>
        <w:ind w:firstLine="2310" w:firstLineChars="1100"/>
        <w:jc w:val="righ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Cs w:val="21"/>
        </w:rPr>
        <w:t>月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Cs w:val="21"/>
        </w:rPr>
        <w:t>日</w:t>
      </w:r>
    </w:p>
    <w:p w14:paraId="6FBC022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22685FAF">
      <w:pPr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其他</w:t>
      </w:r>
      <w:r>
        <w:rPr>
          <w:rFonts w:hint="eastAsia" w:ascii="宋体" w:hAnsi="宋体" w:eastAsia="宋体" w:cs="宋体"/>
          <w:lang w:eastAsia="zh-CN"/>
        </w:rPr>
        <w:t>资格审查证明资料</w:t>
      </w:r>
      <w:r>
        <w:rPr>
          <w:rFonts w:hint="eastAsia" w:ascii="宋体" w:hAnsi="宋体" w:eastAsia="宋体" w:cs="宋体"/>
          <w:lang w:val="en-US" w:eastAsia="zh-CN"/>
        </w:rPr>
        <w:t>按发包公告竞包人资格要求提供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4A33"/>
    <w:rsid w:val="1E733D96"/>
    <w:rsid w:val="29F7485A"/>
    <w:rsid w:val="579272E0"/>
    <w:rsid w:val="7DDD5D1A"/>
    <w:rsid w:val="7F5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549</Characters>
  <Lines>0</Lines>
  <Paragraphs>0</Paragraphs>
  <TotalTime>1</TotalTime>
  <ScaleCrop>false</ScaleCrop>
  <LinksUpToDate>false</LinksUpToDate>
  <CharactersWithSpaces>1316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Administrator</dc:creator>
  <cp:lastModifiedBy>未知</cp:lastModifiedBy>
  <dcterms:modified xsi:type="dcterms:W3CDTF">2026-06-22T07:11:13Z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eyJoZGlkIjoiNzdkMjVmZjNiNzQ3YmFkZmQ0NGExODU5MTFhNTJmYmUiLCJ1c2VySWQiOiIyMTcxNDQ4MjQifQ==</vt:lpwstr>
  </property>
  <property fmtid="{D5CDD505-2E9C-101B-9397-08002B2CF9AE}" pid="4" name="ICV">
    <vt:lpwstr>7C923FA758884691A663EC4480892EB9_13</vt:lpwstr>
  </property>
</Properties>
</file>